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D8" w:rsidRPr="00EA4965" w:rsidRDefault="00C3632D" w:rsidP="00023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965">
        <w:rPr>
          <w:rFonts w:ascii="Times New Roman" w:hAnsi="Times New Roman" w:cs="Times New Roman"/>
          <w:sz w:val="28"/>
          <w:szCs w:val="28"/>
        </w:rPr>
        <w:t>Состав</w:t>
      </w:r>
      <w:r w:rsidR="00023CD8" w:rsidRPr="00EA496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EA4965">
        <w:rPr>
          <w:rFonts w:ascii="Times New Roman" w:hAnsi="Times New Roman" w:cs="Times New Roman"/>
          <w:sz w:val="28"/>
          <w:szCs w:val="28"/>
        </w:rPr>
        <w:t>а</w:t>
      </w:r>
      <w:r w:rsidR="00023CD8" w:rsidRPr="00EA4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CD8" w:rsidRPr="00EA49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63C1D" w:rsidRDefault="00023CD8" w:rsidP="00363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965">
        <w:rPr>
          <w:rFonts w:ascii="Times New Roman" w:hAnsi="Times New Roman" w:cs="Times New Roman"/>
          <w:sz w:val="28"/>
          <w:szCs w:val="28"/>
        </w:rPr>
        <w:t>ГА</w:t>
      </w:r>
      <w:r w:rsidR="009348A5" w:rsidRPr="00EA4965">
        <w:rPr>
          <w:rFonts w:ascii="Times New Roman" w:hAnsi="Times New Roman" w:cs="Times New Roman"/>
          <w:sz w:val="28"/>
          <w:szCs w:val="28"/>
        </w:rPr>
        <w:t>П</w:t>
      </w:r>
      <w:r w:rsidRPr="00EA4965">
        <w:rPr>
          <w:rFonts w:ascii="Times New Roman" w:hAnsi="Times New Roman" w:cs="Times New Roman"/>
          <w:sz w:val="28"/>
          <w:szCs w:val="28"/>
        </w:rPr>
        <w:t>ОУ РБ</w:t>
      </w:r>
      <w:r w:rsidR="00363C1D" w:rsidRPr="00EA4965">
        <w:rPr>
          <w:rFonts w:ascii="Times New Roman" w:hAnsi="Times New Roman" w:cs="Times New Roman"/>
          <w:sz w:val="28"/>
          <w:szCs w:val="28"/>
        </w:rPr>
        <w:t xml:space="preserve"> </w:t>
      </w:r>
      <w:r w:rsidR="009348A5" w:rsidRPr="00EA4965">
        <w:rPr>
          <w:rFonts w:ascii="Times New Roman" w:hAnsi="Times New Roman" w:cs="Times New Roman"/>
          <w:sz w:val="28"/>
          <w:szCs w:val="28"/>
        </w:rPr>
        <w:t>«</w:t>
      </w:r>
      <w:r w:rsidR="00363C1D" w:rsidRPr="00EA4965">
        <w:rPr>
          <w:rFonts w:ascii="Times New Roman" w:hAnsi="Times New Roman" w:cs="Times New Roman"/>
          <w:sz w:val="28"/>
          <w:szCs w:val="28"/>
        </w:rPr>
        <w:t>Салаватский медицинский колледж</w:t>
      </w:r>
      <w:r w:rsidR="009348A5" w:rsidRPr="00EA4965">
        <w:rPr>
          <w:rFonts w:ascii="Times New Roman" w:hAnsi="Times New Roman" w:cs="Times New Roman"/>
          <w:sz w:val="28"/>
          <w:szCs w:val="28"/>
        </w:rPr>
        <w:t>»</w:t>
      </w:r>
    </w:p>
    <w:p w:rsidR="00B3372C" w:rsidRPr="00EA4965" w:rsidRDefault="00B3372C" w:rsidP="00363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уч. год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236"/>
        <w:gridCol w:w="2387"/>
        <w:gridCol w:w="2382"/>
      </w:tblGrid>
      <w:tr w:rsidR="00363C1D" w:rsidRPr="00EA4965" w:rsidTr="00363C1D">
        <w:tc>
          <w:tcPr>
            <w:tcW w:w="534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363C1D" w:rsidRPr="00EA4965" w:rsidRDefault="00363C1D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2393" w:type="dxa"/>
          </w:tcPr>
          <w:p w:rsidR="00363C1D" w:rsidRPr="00EA4965" w:rsidRDefault="009348A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Миргазов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C1D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C1D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363C1D" w:rsidRPr="00EA4965" w:rsidRDefault="00363C1D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отделения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Рябова Юлия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8A5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204С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3C1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363C1D" w:rsidRPr="00EA4965" w:rsidRDefault="0036699C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коммерческого отделения</w:t>
            </w:r>
          </w:p>
        </w:tc>
        <w:tc>
          <w:tcPr>
            <w:tcW w:w="2393" w:type="dxa"/>
          </w:tcPr>
          <w:p w:rsidR="0036699C" w:rsidRPr="00EA4965" w:rsidRDefault="009348A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Оганян Зина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99C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99C" w:rsidRPr="00EA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48A5" w:rsidRPr="00EA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99C" w:rsidRPr="00EA496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699C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363C1D" w:rsidRPr="00EA4965" w:rsidRDefault="0036699C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 – организационной комиссии </w:t>
            </w:r>
          </w:p>
        </w:tc>
        <w:tc>
          <w:tcPr>
            <w:tcW w:w="2393" w:type="dxa"/>
          </w:tcPr>
          <w:p w:rsidR="0036699C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99C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401Ф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699C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363C1D" w:rsidRPr="00EA4965" w:rsidRDefault="0036699C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работе со студентами, проживающими в общежитии</w:t>
            </w:r>
          </w:p>
        </w:tc>
        <w:tc>
          <w:tcPr>
            <w:tcW w:w="2393" w:type="dxa"/>
          </w:tcPr>
          <w:p w:rsidR="00363C1D" w:rsidRPr="00EA4965" w:rsidRDefault="009348A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Ракетина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99C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99C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699C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363C1D" w:rsidRPr="00EA4965" w:rsidRDefault="0036699C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культурно – массовой комиссии</w:t>
            </w:r>
          </w:p>
        </w:tc>
        <w:tc>
          <w:tcPr>
            <w:tcW w:w="2393" w:type="dxa"/>
          </w:tcPr>
          <w:p w:rsidR="0036699C" w:rsidRPr="00EA4965" w:rsidRDefault="00362F77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F77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F77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</w:p>
        </w:tc>
      </w:tr>
      <w:tr w:rsidR="00363C1D" w:rsidRPr="00EA4965" w:rsidTr="00363C1D">
        <w:tc>
          <w:tcPr>
            <w:tcW w:w="534" w:type="dxa"/>
          </w:tcPr>
          <w:p w:rsidR="00363C1D" w:rsidRPr="00EA4965" w:rsidRDefault="0036699C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363C1D" w:rsidRPr="00EA4965" w:rsidRDefault="0036699C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научно – исследовательск</w:t>
            </w:r>
            <w:r w:rsidR="00C3632D" w:rsidRPr="00EA496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C3632D" w:rsidRPr="00EA49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36699C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Лукьянова Ксения</w:t>
            </w:r>
          </w:p>
        </w:tc>
        <w:tc>
          <w:tcPr>
            <w:tcW w:w="2393" w:type="dxa"/>
          </w:tcPr>
          <w:p w:rsidR="00363C1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7CE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303С</w:t>
            </w:r>
          </w:p>
        </w:tc>
      </w:tr>
      <w:tr w:rsidR="00C3632D" w:rsidRPr="00EA4965" w:rsidTr="00363C1D">
        <w:tc>
          <w:tcPr>
            <w:tcW w:w="534" w:type="dxa"/>
          </w:tcPr>
          <w:p w:rsidR="00C3632D" w:rsidRPr="00EA4965" w:rsidRDefault="00C3632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C3632D" w:rsidRPr="00EA4965" w:rsidRDefault="00C3632D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гражданско – патриотической комиссии </w:t>
            </w:r>
          </w:p>
        </w:tc>
        <w:tc>
          <w:tcPr>
            <w:tcW w:w="2393" w:type="dxa"/>
          </w:tcPr>
          <w:p w:rsidR="00C3632D" w:rsidRPr="00EA4965" w:rsidRDefault="009348A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Салимьян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3632D" w:rsidRPr="00EA4965" w:rsidRDefault="009348A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 курс, 201</w:t>
            </w:r>
            <w:r w:rsidR="00C3632D" w:rsidRPr="00EA4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3632D" w:rsidRPr="00EA4965" w:rsidTr="00363C1D">
        <w:tc>
          <w:tcPr>
            <w:tcW w:w="534" w:type="dxa"/>
          </w:tcPr>
          <w:p w:rsidR="00C3632D" w:rsidRPr="00EA4965" w:rsidRDefault="00C3632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C3632D" w:rsidRPr="00EA4965" w:rsidRDefault="00C3632D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спортивной комиссии</w:t>
            </w:r>
          </w:p>
        </w:tc>
        <w:tc>
          <w:tcPr>
            <w:tcW w:w="2393" w:type="dxa"/>
          </w:tcPr>
          <w:p w:rsidR="00C3632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393" w:type="dxa"/>
          </w:tcPr>
          <w:p w:rsidR="00C3632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32D"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301Ф</w:t>
            </w:r>
          </w:p>
        </w:tc>
      </w:tr>
      <w:tr w:rsidR="00C3632D" w:rsidRPr="00EA4965" w:rsidTr="00363C1D">
        <w:tc>
          <w:tcPr>
            <w:tcW w:w="534" w:type="dxa"/>
          </w:tcPr>
          <w:p w:rsidR="00C3632D" w:rsidRPr="00EA4965" w:rsidRDefault="00C3632D" w:rsidP="00363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C3632D" w:rsidRPr="00EA4965" w:rsidRDefault="00C3632D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связям с общественностью </w:t>
            </w:r>
          </w:p>
        </w:tc>
        <w:tc>
          <w:tcPr>
            <w:tcW w:w="2393" w:type="dxa"/>
          </w:tcPr>
          <w:p w:rsidR="00C3632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393" w:type="dxa"/>
          </w:tcPr>
          <w:p w:rsidR="00C3632D" w:rsidRPr="00EA4965" w:rsidRDefault="00EA4965" w:rsidP="00EA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49E" w:rsidRPr="00EA4965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348A5" w:rsidRPr="00EA4965">
              <w:rPr>
                <w:rFonts w:ascii="Times New Roman" w:hAnsi="Times New Roman" w:cs="Times New Roman"/>
                <w:sz w:val="28"/>
                <w:szCs w:val="28"/>
              </w:rPr>
              <w:t>01Ф</w:t>
            </w:r>
            <w:r w:rsidRPr="00EA4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363C1D" w:rsidRPr="00363C1D" w:rsidRDefault="00363C1D" w:rsidP="00363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CD8" w:rsidRDefault="00023CD8" w:rsidP="0002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1D" w:rsidRDefault="00363C1D" w:rsidP="0002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1D" w:rsidRDefault="00363C1D" w:rsidP="0002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C1D" w:rsidRDefault="00363C1D" w:rsidP="0002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CD8" w:rsidRPr="00023CD8" w:rsidRDefault="00023CD8" w:rsidP="00023C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CD8" w:rsidRPr="0002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296"/>
    <w:multiLevelType w:val="hybridMultilevel"/>
    <w:tmpl w:val="92B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3B"/>
    <w:rsid w:val="00023CD8"/>
    <w:rsid w:val="0017649E"/>
    <w:rsid w:val="00362F77"/>
    <w:rsid w:val="00363C1D"/>
    <w:rsid w:val="0036699C"/>
    <w:rsid w:val="0063643B"/>
    <w:rsid w:val="008E5019"/>
    <w:rsid w:val="009137CE"/>
    <w:rsid w:val="009348A5"/>
    <w:rsid w:val="00B3372C"/>
    <w:rsid w:val="00C3632D"/>
    <w:rsid w:val="00EA4965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1D"/>
    <w:pPr>
      <w:ind w:left="720"/>
      <w:contextualSpacing/>
    </w:pPr>
  </w:style>
  <w:style w:type="table" w:styleId="a4">
    <w:name w:val="Table Grid"/>
    <w:basedOn w:val="a1"/>
    <w:uiPriority w:val="59"/>
    <w:rsid w:val="0036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1D"/>
    <w:pPr>
      <w:ind w:left="720"/>
      <w:contextualSpacing/>
    </w:pPr>
  </w:style>
  <w:style w:type="table" w:styleId="a4">
    <w:name w:val="Table Grid"/>
    <w:basedOn w:val="a1"/>
    <w:uiPriority w:val="59"/>
    <w:rsid w:val="0036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2016-09-16T06:05:00Z</cp:lastPrinted>
  <dcterms:created xsi:type="dcterms:W3CDTF">2016-04-14T08:50:00Z</dcterms:created>
  <dcterms:modified xsi:type="dcterms:W3CDTF">2016-09-16T06:06:00Z</dcterms:modified>
</cp:coreProperties>
</file>